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5E" w:rsidRPr="00F2745E" w:rsidRDefault="00F2745E" w:rsidP="00F2745E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745E">
        <w:rPr>
          <w:rFonts w:ascii="Times New Roman" w:eastAsia="Calibri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F2745E" w:rsidRPr="00F2745E" w:rsidRDefault="00F2745E" w:rsidP="00F2745E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745E">
        <w:rPr>
          <w:rFonts w:ascii="Times New Roman" w:eastAsia="Calibri" w:hAnsi="Times New Roman" w:cs="Times New Roman"/>
          <w:b/>
          <w:sz w:val="24"/>
          <w:szCs w:val="24"/>
        </w:rPr>
        <w:t>ДЕТСКИЙ САД КОМБИНИРОВАННОГО ВИДА №5</w:t>
      </w:r>
    </w:p>
    <w:p w:rsidR="00F2745E" w:rsidRPr="00F2745E" w:rsidRDefault="00F2745E" w:rsidP="00F2745E">
      <w:pPr>
        <w:spacing w:after="0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745E">
        <w:rPr>
          <w:rFonts w:ascii="Times New Roman" w:eastAsia="Calibri" w:hAnsi="Times New Roman" w:cs="Times New Roman"/>
          <w:b/>
          <w:sz w:val="24"/>
          <w:szCs w:val="24"/>
        </w:rPr>
        <w:t>( МДОУ д/с комбинированного вида №5)</w:t>
      </w:r>
    </w:p>
    <w:p w:rsidR="00F2745E" w:rsidRPr="00F2745E" w:rsidRDefault="00F2745E" w:rsidP="00F2745E">
      <w:pPr>
        <w:spacing w:after="0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745E">
        <w:rPr>
          <w:rFonts w:ascii="Times New Roman" w:eastAsia="Calibri" w:hAnsi="Times New Roman" w:cs="Times New Roman"/>
          <w:b/>
          <w:sz w:val="24"/>
          <w:szCs w:val="24"/>
        </w:rPr>
        <w:t xml:space="preserve">301607, Россия, Тульская область, </w:t>
      </w:r>
      <w:proofErr w:type="spellStart"/>
      <w:r w:rsidRPr="00F2745E">
        <w:rPr>
          <w:rFonts w:ascii="Times New Roman" w:eastAsia="Calibri" w:hAnsi="Times New Roman" w:cs="Times New Roman"/>
          <w:b/>
          <w:sz w:val="24"/>
          <w:szCs w:val="24"/>
        </w:rPr>
        <w:t>Узловский</w:t>
      </w:r>
      <w:proofErr w:type="spellEnd"/>
      <w:r w:rsidRPr="00F2745E">
        <w:rPr>
          <w:rFonts w:ascii="Times New Roman" w:eastAsia="Calibri" w:hAnsi="Times New Roman" w:cs="Times New Roman"/>
          <w:b/>
          <w:sz w:val="24"/>
          <w:szCs w:val="24"/>
        </w:rPr>
        <w:t xml:space="preserve"> район, город Узловая</w:t>
      </w:r>
    </w:p>
    <w:p w:rsidR="00F2745E" w:rsidRPr="00F2745E" w:rsidRDefault="00F2745E" w:rsidP="00F2745E">
      <w:pPr>
        <w:spacing w:after="0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745E">
        <w:rPr>
          <w:rFonts w:ascii="Times New Roman" w:eastAsia="Calibri" w:hAnsi="Times New Roman" w:cs="Times New Roman"/>
          <w:b/>
          <w:sz w:val="24"/>
          <w:szCs w:val="24"/>
        </w:rPr>
        <w:t xml:space="preserve">улица </w:t>
      </w:r>
      <w:proofErr w:type="spellStart"/>
      <w:r w:rsidRPr="00F2745E">
        <w:rPr>
          <w:rFonts w:ascii="Times New Roman" w:eastAsia="Calibri" w:hAnsi="Times New Roman" w:cs="Times New Roman"/>
          <w:b/>
          <w:sz w:val="24"/>
          <w:szCs w:val="24"/>
        </w:rPr>
        <w:t>Завенягина</w:t>
      </w:r>
      <w:proofErr w:type="spellEnd"/>
      <w:r w:rsidRPr="00F2745E">
        <w:rPr>
          <w:rFonts w:ascii="Times New Roman" w:eastAsia="Calibri" w:hAnsi="Times New Roman" w:cs="Times New Roman"/>
          <w:b/>
          <w:sz w:val="24"/>
          <w:szCs w:val="24"/>
        </w:rPr>
        <w:t>, дом22</w:t>
      </w:r>
    </w:p>
    <w:p w:rsidR="00F2745E" w:rsidRPr="00F2745E" w:rsidRDefault="00F2745E" w:rsidP="00F2745E">
      <w:pPr>
        <w:spacing w:after="0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745E">
        <w:rPr>
          <w:rFonts w:ascii="Times New Roman" w:eastAsia="Calibri" w:hAnsi="Times New Roman" w:cs="Times New Roman"/>
          <w:b/>
          <w:sz w:val="24"/>
          <w:szCs w:val="24"/>
        </w:rPr>
        <w:t>Телефон (48731)2-78-73</w:t>
      </w:r>
    </w:p>
    <w:p w:rsidR="00F2745E" w:rsidRPr="00F2745E" w:rsidRDefault="00F2745E" w:rsidP="00F2745E">
      <w:pPr>
        <w:ind w:left="-567" w:right="-143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F2745E" w:rsidRPr="00F2745E" w:rsidRDefault="00F2745E" w:rsidP="00F2745E">
      <w:pPr>
        <w:ind w:left="-567" w:right="-143"/>
        <w:jc w:val="center"/>
        <w:rPr>
          <w:rFonts w:ascii="Calibri" w:eastAsia="Calibri" w:hAnsi="Calibri" w:cs="Times New Roman"/>
          <w:sz w:val="32"/>
          <w:szCs w:val="32"/>
        </w:rPr>
      </w:pPr>
    </w:p>
    <w:p w:rsidR="00F2745E" w:rsidRPr="00F2745E" w:rsidRDefault="00F2745E" w:rsidP="00F2745E">
      <w:pPr>
        <w:widowControl w:val="0"/>
        <w:spacing w:after="0" w:line="240" w:lineRule="auto"/>
        <w:ind w:left="-567" w:right="-143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F2745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Принято                                                                  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F2745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Утверждено</w:t>
      </w:r>
    </w:p>
    <w:p w:rsidR="00F2745E" w:rsidRPr="00F2745E" w:rsidRDefault="00F2745E" w:rsidP="00F2745E">
      <w:pPr>
        <w:widowControl w:val="0"/>
        <w:spacing w:after="0" w:line="240" w:lineRule="auto"/>
        <w:ind w:left="-567" w:right="-143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2745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на общем собрании                                 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F2745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приказом по МДОУ д/</w:t>
      </w:r>
      <w:proofErr w:type="gramStart"/>
      <w:r w:rsidRPr="00F2745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F2745E" w:rsidRPr="00F2745E" w:rsidRDefault="006F62F1" w:rsidP="00F2745E">
      <w:pPr>
        <w:widowControl w:val="0"/>
        <w:spacing w:after="0" w:line="240" w:lineRule="auto"/>
        <w:ind w:left="-567" w:right="-143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Протокол от </w:t>
      </w:r>
      <w:r w:rsidRPr="006F62F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03.06.2020 г  </w:t>
      </w:r>
      <w:r w:rsidR="00F2745E" w:rsidRPr="006F62F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6F62F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</w:t>
      </w:r>
      <w:r w:rsidR="00F2745E" w:rsidRPr="00F2745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F2745E" w:rsidRPr="00F2745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комбинированного вида№5</w:t>
      </w:r>
    </w:p>
    <w:p w:rsidR="00F2745E" w:rsidRPr="00F2745E" w:rsidRDefault="00F2745E" w:rsidP="00F2745E">
      <w:pPr>
        <w:widowControl w:val="0"/>
        <w:spacing w:after="0" w:line="240" w:lineRule="auto"/>
        <w:ind w:left="-567" w:right="-143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F2745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F62F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03.06.2020  </w:t>
      </w:r>
      <w:r w:rsidRPr="00F2745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6F62F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38-д</w:t>
      </w:r>
    </w:p>
    <w:p w:rsidR="00F2745E" w:rsidRPr="00F2745E" w:rsidRDefault="00F2745E" w:rsidP="00F2745E">
      <w:pPr>
        <w:widowControl w:val="0"/>
        <w:spacing w:after="0" w:line="240" w:lineRule="auto"/>
        <w:ind w:left="-567" w:right="-143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F2745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Заведующий________ </w:t>
      </w:r>
      <w:proofErr w:type="spellStart"/>
      <w:r w:rsidRPr="00F2745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О.В.Никулина</w:t>
      </w:r>
      <w:proofErr w:type="spellEnd"/>
    </w:p>
    <w:p w:rsidR="00F2745E" w:rsidRDefault="00F2745E" w:rsidP="00F2745E">
      <w:pPr>
        <w:shd w:val="clear" w:color="auto" w:fill="FFFFFF"/>
        <w:spacing w:before="120" w:after="120" w:line="225" w:lineRule="atLeast"/>
        <w:ind w:left="-567" w:right="-143"/>
        <w:rPr>
          <w:rFonts w:ascii="Calibri" w:eastAsia="Calibri" w:hAnsi="Calibri" w:cs="Times New Roman"/>
          <w:b/>
          <w:bCs/>
          <w:color w:val="000000"/>
          <w:sz w:val="32"/>
          <w:szCs w:val="32"/>
        </w:rPr>
      </w:pPr>
    </w:p>
    <w:p w:rsidR="00217CA0" w:rsidRDefault="00217CA0" w:rsidP="00F2745E">
      <w:pPr>
        <w:shd w:val="clear" w:color="auto" w:fill="FFFFFF"/>
        <w:spacing w:before="120" w:after="120" w:line="225" w:lineRule="atLeast"/>
        <w:ind w:left="-567" w:right="-143"/>
        <w:rPr>
          <w:rFonts w:ascii="Calibri" w:eastAsia="Calibri" w:hAnsi="Calibri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6F62F1" w:rsidRDefault="006F62F1" w:rsidP="00F2745E">
      <w:pPr>
        <w:shd w:val="clear" w:color="auto" w:fill="FFFFFF"/>
        <w:spacing w:before="120" w:after="120" w:line="225" w:lineRule="atLeast"/>
        <w:ind w:left="-567" w:right="-143"/>
        <w:rPr>
          <w:rFonts w:ascii="Calibri" w:eastAsia="Calibri" w:hAnsi="Calibri" w:cs="Times New Roman"/>
          <w:b/>
          <w:bCs/>
          <w:color w:val="000000"/>
          <w:sz w:val="32"/>
          <w:szCs w:val="32"/>
        </w:rPr>
      </w:pPr>
    </w:p>
    <w:p w:rsidR="006F62F1" w:rsidRDefault="006F62F1" w:rsidP="00F2745E">
      <w:pPr>
        <w:shd w:val="clear" w:color="auto" w:fill="FFFFFF"/>
        <w:spacing w:before="120" w:after="120" w:line="225" w:lineRule="atLeast"/>
        <w:ind w:left="-567" w:right="-143"/>
        <w:rPr>
          <w:rFonts w:ascii="Calibri" w:eastAsia="Calibri" w:hAnsi="Calibri" w:cs="Times New Roman"/>
          <w:b/>
          <w:bCs/>
          <w:color w:val="000000"/>
          <w:sz w:val="32"/>
          <w:szCs w:val="32"/>
        </w:rPr>
      </w:pPr>
    </w:p>
    <w:p w:rsidR="00217CA0" w:rsidRDefault="00217CA0" w:rsidP="00F2745E">
      <w:pPr>
        <w:shd w:val="clear" w:color="auto" w:fill="FFFFFF"/>
        <w:spacing w:before="120" w:after="120" w:line="225" w:lineRule="atLeast"/>
        <w:ind w:left="-567" w:right="-143"/>
        <w:rPr>
          <w:rFonts w:ascii="Calibri" w:eastAsia="Calibri" w:hAnsi="Calibri" w:cs="Times New Roman"/>
          <w:b/>
          <w:bCs/>
          <w:color w:val="000000"/>
          <w:sz w:val="32"/>
          <w:szCs w:val="32"/>
        </w:rPr>
      </w:pPr>
    </w:p>
    <w:p w:rsidR="00217CA0" w:rsidRPr="00F2745E" w:rsidRDefault="00217CA0" w:rsidP="00F2745E">
      <w:pPr>
        <w:shd w:val="clear" w:color="auto" w:fill="FFFFFF"/>
        <w:spacing w:before="120" w:after="120" w:line="225" w:lineRule="atLeast"/>
        <w:ind w:left="-567" w:right="-143"/>
        <w:rPr>
          <w:rFonts w:ascii="Calibri" w:eastAsia="Calibri" w:hAnsi="Calibri" w:cs="Times New Roman"/>
          <w:b/>
          <w:bCs/>
          <w:color w:val="000000"/>
          <w:sz w:val="32"/>
          <w:szCs w:val="32"/>
        </w:rPr>
      </w:pPr>
    </w:p>
    <w:p w:rsidR="00F2745E" w:rsidRPr="00F2745E" w:rsidRDefault="00F2745E" w:rsidP="00F75B3A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ПОЛОЖЕНИЕ</w:t>
      </w:r>
    </w:p>
    <w:p w:rsidR="00F2745E" w:rsidRPr="00F2745E" w:rsidRDefault="00217CA0" w:rsidP="00F75B3A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РАССМОТРЕНИЯ  ОБРАЩЕНИЙ ГРАЖДАН</w:t>
      </w:r>
      <w:r w:rsidR="00F75B3A" w:rsidRPr="00F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МУНИЦИПАЛЬНОЕ ДОШКОЛЬНОЕ ОБРАЗОВАТЕЛЬНОЕ УЧРЕЖДЕНИЕ ДЕТСКИЙ САД КОМБИНИРОВАННОГО ВИДА №5</w:t>
      </w:r>
      <w:r w:rsidR="009D7EF4" w:rsidRPr="00F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2745E" w:rsidRPr="00F75B3A" w:rsidRDefault="00F2745E" w:rsidP="00F75B3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CA0" w:rsidRDefault="00217CA0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CA0" w:rsidRDefault="00217CA0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CA0" w:rsidRDefault="00217CA0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CA0" w:rsidRDefault="00217CA0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CA0" w:rsidRDefault="00217CA0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CA0" w:rsidRDefault="00217CA0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CA0" w:rsidRDefault="00217CA0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CA0" w:rsidRDefault="00217CA0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CA0" w:rsidRDefault="00217CA0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CA0" w:rsidRDefault="00217CA0" w:rsidP="00217CA0">
      <w:pPr>
        <w:shd w:val="clear" w:color="auto" w:fill="FFFFFF"/>
        <w:spacing w:after="15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CA0" w:rsidRDefault="00217CA0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B3A" w:rsidRDefault="00F75B3A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CA0" w:rsidRPr="00217CA0" w:rsidRDefault="00217CA0" w:rsidP="00217CA0">
      <w:pPr>
        <w:spacing w:after="0"/>
        <w:ind w:left="-567"/>
        <w:jc w:val="center"/>
        <w:rPr>
          <w:rFonts w:ascii="Times New Roman" w:eastAsia="Calibri" w:hAnsi="Times New Roman" w:cs="Times New Roman"/>
        </w:rPr>
      </w:pPr>
      <w:proofErr w:type="spellStart"/>
      <w:r w:rsidRPr="00217CA0">
        <w:rPr>
          <w:rFonts w:ascii="Times New Roman" w:eastAsia="Calibri" w:hAnsi="Times New Roman" w:cs="Times New Roman"/>
          <w:b/>
        </w:rPr>
        <w:t>г</w:t>
      </w:r>
      <w:proofErr w:type="gramStart"/>
      <w:r w:rsidRPr="00217CA0">
        <w:rPr>
          <w:rFonts w:ascii="Times New Roman" w:eastAsia="Calibri" w:hAnsi="Times New Roman" w:cs="Times New Roman"/>
          <w:b/>
        </w:rPr>
        <w:t>.У</w:t>
      </w:r>
      <w:proofErr w:type="gramEnd"/>
      <w:r w:rsidRPr="00217CA0">
        <w:rPr>
          <w:rFonts w:ascii="Times New Roman" w:eastAsia="Calibri" w:hAnsi="Times New Roman" w:cs="Times New Roman"/>
          <w:b/>
        </w:rPr>
        <w:t>зловая</w:t>
      </w:r>
      <w:proofErr w:type="spellEnd"/>
      <w:r w:rsidR="00F75B3A">
        <w:rPr>
          <w:rFonts w:ascii="Times New Roman" w:eastAsia="Calibri" w:hAnsi="Times New Roman" w:cs="Times New Roman"/>
          <w:b/>
        </w:rPr>
        <w:t>,</w:t>
      </w:r>
      <w:r w:rsidRPr="00217CA0">
        <w:rPr>
          <w:rFonts w:ascii="Times New Roman" w:eastAsia="Calibri" w:hAnsi="Times New Roman" w:cs="Times New Roman"/>
          <w:b/>
        </w:rPr>
        <w:t xml:space="preserve"> </w:t>
      </w:r>
      <w:r w:rsidR="006F62F1">
        <w:rPr>
          <w:rFonts w:ascii="Times New Roman" w:eastAsia="Calibri" w:hAnsi="Times New Roman" w:cs="Times New Roman"/>
          <w:b/>
        </w:rPr>
        <w:t>2020</w:t>
      </w:r>
      <w:r w:rsidRPr="00217CA0">
        <w:rPr>
          <w:rFonts w:ascii="Times New Roman" w:eastAsia="Calibri" w:hAnsi="Times New Roman" w:cs="Times New Roman"/>
          <w:b/>
        </w:rPr>
        <w:t>г</w:t>
      </w:r>
      <w:r w:rsidRPr="00217CA0">
        <w:rPr>
          <w:rFonts w:ascii="Times New Roman" w:eastAsia="Calibri" w:hAnsi="Times New Roman" w:cs="Times New Roman"/>
        </w:rPr>
        <w:t>.</w:t>
      </w:r>
    </w:p>
    <w:p w:rsidR="00217CA0" w:rsidRDefault="00217CA0" w:rsidP="00217CA0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CA0" w:rsidRPr="00F2745E" w:rsidRDefault="00217CA0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F75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F7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порядке рассмотрения обращений граждан </w:t>
      </w:r>
      <w:r w:rsidR="00F75B3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Положение) разработано для муниципального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образовательного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</w:t>
      </w:r>
      <w:r w:rsidR="00F7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детского сада комбинированного вида № 5 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F75B3A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МДОУ)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Российской Федерации от 29.12.2012г. № 273-ФЗ «Об образовании в Российской Федерации»; Федеральным законом Российской Федерации от 02.05.2006г. №59-ФЗ «О порядке рассмотрения обращений граждан Российской Федерации».</w:t>
      </w:r>
      <w:proofErr w:type="gramEnd"/>
    </w:p>
    <w:p w:rsidR="00F2745E" w:rsidRPr="00F2745E" w:rsidRDefault="00F2745E" w:rsidP="00F75B3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Организация работы с обращениями граждан в администрацию </w:t>
      </w:r>
      <w:r w:rsidR="00F75B3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ведется в соответствии с Конституцией РФ, Федеральным законом от 06.10.2003 г. № 131-ФЗ «Об общих принципах организации местного самоуправления в РФ, Федеральным законом Российской Федерации от 02.05.2006г. №59-ФЗ «О порядке рассмотрения обращений граждан Российской Федерации», Уставом ДОУ и настоящим Положением.</w:t>
      </w:r>
    </w:p>
    <w:p w:rsidR="00F2745E" w:rsidRPr="00F2745E" w:rsidRDefault="00F2745E" w:rsidP="00F75B3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с письменными и устными обращениями граждан должна обеспечивать необходимые условия для </w:t>
      </w:r>
      <w:proofErr w:type="gramStart"/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proofErr w:type="gramEnd"/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 w:rsidR="00F2745E" w:rsidRPr="00F2745E" w:rsidRDefault="00F2745E" w:rsidP="00F75B3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 поступают в виде</w:t>
      </w:r>
      <w:r w:rsidR="00F7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предложений, заявлений и жалоб:</w:t>
      </w:r>
    </w:p>
    <w:p w:rsidR="00F2745E" w:rsidRPr="00F2745E" w:rsidRDefault="00F2745E" w:rsidP="00F75B3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Предложение 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обращение граждан, направленное на улучшение деятельности </w:t>
      </w:r>
      <w:r w:rsidR="00F75B3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F2745E" w:rsidRPr="00F2745E" w:rsidRDefault="00F2745E" w:rsidP="00F75B3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Заявление 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в целях реализации прав и законных интересов граждан.</w:t>
      </w:r>
    </w:p>
    <w:p w:rsidR="00F2745E" w:rsidRPr="00F2745E" w:rsidRDefault="00F2745E" w:rsidP="00F75B3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Жалоба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обращение с требованием о восстановлении прав и законных интересов граждан, нарушенных действиями (или бездействием) сотрудников </w:t>
      </w:r>
      <w:r w:rsidR="00F75B3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а также решениями администрации ДОУ.</w:t>
      </w:r>
    </w:p>
    <w:p w:rsidR="00F2745E" w:rsidRPr="00F2745E" w:rsidRDefault="00F2745E" w:rsidP="00F75B3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Повторными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считаются обращения, поступившие от одного и того же лица по одному и тому ж</w:t>
      </w:r>
      <w:r w:rsid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вопросу, если со времени пода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первого истек срок рассмотрения или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F2745E" w:rsidRDefault="00F2745E" w:rsidP="00F75B3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Анонимными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считаются письма граждан без указания фамилии, адреса, по которому должен быть направлен ответ, по таким обращениям ответ не дается.</w:t>
      </w:r>
    </w:p>
    <w:p w:rsidR="00F75B3A" w:rsidRPr="00F2745E" w:rsidRDefault="00F75B3A" w:rsidP="00F75B3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F2745E" w:rsidRPr="00F2745E" w:rsidRDefault="00F2745E" w:rsidP="006A2BCB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1.4.Администрация </w:t>
      </w:r>
      <w:r w:rsid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систематически анализирует и обобщает обращения граждан, содержащиеся в них критические замечания, с целью своевременного выявления и устранения причин, порождающих нарушение прав и охраняемых законом интересов граждан.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Право граждан на обращение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Граждане имеют право обращаться лично, в установленной форме, а также направлять индивидуальные и коллективные письменные обращения в администрацию </w:t>
      </w:r>
      <w:r w:rsid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либо должностным лицам.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Граждане реализуют право на обращение свободно и добровольно, не нарушая прав и свободы других лиц.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Форма обращения гражданами выбирается самостоятельно.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Рассмотрение обращений граждан осуществляется бесплатно.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При рассмотрении обращения в администрацию </w:t>
      </w:r>
      <w:r w:rsid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гражданин имеет право:</w:t>
      </w:r>
    </w:p>
    <w:p w:rsidR="00F2745E" w:rsidRPr="00F2745E" w:rsidRDefault="00F2745E" w:rsidP="006A2BCB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дополнительные документы и материалы, либо обращаться с просьбой об их истребовании.</w:t>
      </w:r>
    </w:p>
    <w:p w:rsidR="00F2745E" w:rsidRPr="00F2745E" w:rsidRDefault="00F2745E" w:rsidP="006A2BCB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Знакомиться с документами и материалами, касающимися рассмотрения обращения, если это не затрагивает права, свободы и законные интересы других лиц, если в указанных документах и 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материалах не содержатся персональные данные, а также сведения, составляющие государственную или иную охраняемую федеральным законом тайну.</w:t>
      </w:r>
    </w:p>
    <w:p w:rsidR="00F2745E" w:rsidRPr="00F2745E" w:rsidRDefault="00F2745E" w:rsidP="006A2BCB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письменный ответ по существу поставленных в обращение вопросов, за исключением случаев, указанных в п.п.5.4, 5.8 настоящего Положения.</w:t>
      </w:r>
    </w:p>
    <w:p w:rsidR="00F2745E" w:rsidRPr="00F2745E" w:rsidRDefault="00F2745E" w:rsidP="006A2BCB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с жалобой на принятое по обращению решение или действие (бездействие), а также с заявлением о прекращении рассмотрения обращения.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45E" w:rsidRPr="00F2745E" w:rsidRDefault="00F2745E" w:rsidP="006A2BCB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письменному обращению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письменном обращении гражданин в обязательном порядке указывает наименование </w:t>
      </w:r>
      <w:r w:rsid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ДОУ; фамилию, имя, отчество заведующего </w:t>
      </w:r>
      <w:r w:rsid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 свою фамилию, имя, отчество, почтовый адрес, по которому должен быть направлен ответ, уведомление переадресации обращения; излагает суть предложения, заявления или жалобы; ставит личную подпись и дату.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 необходимости в подтверждение своих доводов гражданин к письменному обращению прилагает документы и материалы либо их копии, которые возвращаются заявителям по их просьбе.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Обращение, поступившее в администрацию </w:t>
      </w:r>
      <w:r w:rsid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по информационным системам общего пользования, подлежит рассмотрению в порядке, установленном настоящим Положением.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Гражданин направляет свое письменное обращение непосредственно на имя заведующего </w:t>
      </w:r>
      <w:r w:rsid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F2745E" w:rsidRPr="00F2745E" w:rsidRDefault="00F2745E" w:rsidP="006A2BCB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Письменное обращение подлежит обязательной регистрации в течение трех дней с момента поступления.</w:t>
      </w:r>
    </w:p>
    <w:p w:rsidR="00F2745E" w:rsidRDefault="00F2745E" w:rsidP="006A2BCB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индекс обращения граждан указывается в письменном обращении, который ставится в верхнем левом углу первого листа.</w:t>
      </w:r>
    </w:p>
    <w:p w:rsidR="006A2BCB" w:rsidRPr="00F2745E" w:rsidRDefault="006A2BCB" w:rsidP="006A2BCB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Письма граждан с пометкой «лично» после прочтения адресатом, в случае, если в них ставятся вопросы, требующие официальных ответов, передаются на регистрацию в установленном порядке.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Письменное обращение, содержащее вопросы, не входящие в компетенцию заведующего </w:t>
      </w:r>
      <w:r w:rsid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направляется в течение семи дней со дня регистрации в соответствующий орган для решения поставленных в обращении вопросов с уведомлением гражданина, направившего обращение.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Заведующий </w:t>
      </w:r>
      <w:r w:rsid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по направленному в установленном порядке запросу государственного органа или должностного лица, рассматривающих обращение, обязан в</w:t>
      </w:r>
      <w:r w:rsid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15 дней </w:t>
      </w:r>
      <w:proofErr w:type="gramStart"/>
      <w:r w:rsid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документы</w:t>
      </w:r>
      <w:proofErr w:type="gramEnd"/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материалы, за исключением имеющих государственную или иную охраняемую федеральным законом тайну.</w:t>
      </w:r>
    </w:p>
    <w:p w:rsidR="00F2745E" w:rsidRPr="00F2745E" w:rsidRDefault="00F2745E" w:rsidP="006A2BCB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Запрещается направлять жалобы граждан на рассмотрение тем сотрудникам </w:t>
      </w:r>
      <w:r w:rsid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решение или действие (бездействие) которых обжалуется.</w:t>
      </w:r>
    </w:p>
    <w:p w:rsidR="00F2745E" w:rsidRPr="00F2745E" w:rsidRDefault="00F2745E" w:rsidP="006A2BCB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Рассмотрение обращений граждан, подготовка ответов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Обращение, поступившее заведующему </w:t>
      </w:r>
      <w:r w:rsid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подлежит обязательному рассмотрению.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Учет, регистрация, ход рассмотрения обращения граждан осуществляются заведующим с занесением в журнал обращений граждан.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Заведующий </w:t>
      </w:r>
      <w:r w:rsid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ДОУ:</w:t>
      </w:r>
    </w:p>
    <w:p w:rsidR="00F2745E" w:rsidRPr="00F2745E" w:rsidRDefault="00F2745E" w:rsidP="006A2BCB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объективное, всестороннее и своевременное рассмотрение обращения, в случае необходимости – и с участием гражданина, направившего обращение;</w:t>
      </w:r>
    </w:p>
    <w:p w:rsidR="00F2745E" w:rsidRPr="00F2745E" w:rsidRDefault="00F2745E" w:rsidP="006A2BCB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запрашивает необходимые для рассмотрения обращения документы и материалы, за исключением материалов судов, органов дознания и органов предварительного следствия;</w:t>
      </w:r>
    </w:p>
    <w:p w:rsidR="00F2745E" w:rsidRPr="00F2745E" w:rsidRDefault="00F2745E" w:rsidP="006A2BCB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F2745E" w:rsidRPr="00F2745E" w:rsidRDefault="00F2745E" w:rsidP="006A2BCB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письменные ответы по существу поставленных в обращении вопросов;</w:t>
      </w:r>
    </w:p>
    <w:p w:rsidR="00F2745E" w:rsidRDefault="00F2745E" w:rsidP="006A2BCB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гражданина о направлении его обращения на рассмотрение в другой орган или другие организации города в соответствии с их компетенцией.</w:t>
      </w:r>
    </w:p>
    <w:p w:rsidR="006A2BCB" w:rsidRPr="00F2745E" w:rsidRDefault="006A2BCB" w:rsidP="006A2BCB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Ответы на обращения граждан, присланные на имя заведующего </w:t>
      </w:r>
      <w:r w:rsid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готовятся на бланке учреждения за подписью заведующего </w:t>
      </w:r>
      <w:r w:rsid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регистрируются в журнале.</w:t>
      </w:r>
    </w:p>
    <w:p w:rsidR="00F2745E" w:rsidRPr="00F2745E" w:rsidRDefault="00F2745E" w:rsidP="006A2BCB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Ответы должны содержать конкретную и четкую информацию по всем вопросам, поставленным в обращении граждан. Если заявителю дан ответ в устной форме, то в материалах, приложенных к обращению, должно быть это указано. Если дается промежуточный ответ, то указывается срок окончательного решения поставленного вопроса.</w:t>
      </w:r>
    </w:p>
    <w:p w:rsidR="00F2745E" w:rsidRPr="00F2745E" w:rsidRDefault="00F2745E" w:rsidP="00C00CDB">
      <w:pPr>
        <w:shd w:val="clear" w:color="auto" w:fill="FFFFFF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Ответы, подготовленные на основании правовых документов, должны содержать реквизиты этих документов с указанием даты и наименования.</w:t>
      </w:r>
    </w:p>
    <w:p w:rsidR="00F2745E" w:rsidRPr="00F2745E" w:rsidRDefault="00F2745E" w:rsidP="00C00CDB">
      <w:pPr>
        <w:shd w:val="clear" w:color="auto" w:fill="FFFFFF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коллективное обращение отправляется на имя первого подписавшего его лица, если в письме не оговорено конкретное лицо, кому надлежит дать ответ.</w:t>
      </w:r>
    </w:p>
    <w:p w:rsidR="00C00CDB" w:rsidRPr="00C00CDB" w:rsidRDefault="00C00CDB" w:rsidP="00C00CDB">
      <w:pPr>
        <w:shd w:val="clear" w:color="auto" w:fill="FFFFFF"/>
        <w:spacing w:after="15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0CDB">
        <w:rPr>
          <w:rFonts w:ascii="Times New Roman" w:hAnsi="Times New Roman" w:cs="Times New Roman"/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00CDB">
        <w:rPr>
          <w:rFonts w:ascii="Times New Roman" w:hAnsi="Times New Roman" w:cs="Times New Roman"/>
          <w:sz w:val="24"/>
          <w:szCs w:val="24"/>
        </w:rPr>
        <w:t xml:space="preserve">ДОУ или должностному лицу в форме электронного документа, и в письменной форме по почтовому адресу, указанному в обращении, поступившем в ДОУ или должностному лицу в письменной форме. </w:t>
      </w:r>
      <w:proofErr w:type="gramStart"/>
      <w:r w:rsidRPr="00C00CDB">
        <w:rPr>
          <w:rFonts w:ascii="Times New Roman" w:hAnsi="Times New Roman" w:cs="Times New Roman"/>
          <w:sz w:val="24"/>
          <w:szCs w:val="24"/>
        </w:rPr>
        <w:t>На поступившее в ДОУ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02.05.06 г. № 59-ФЗ</w:t>
      </w:r>
      <w:proofErr w:type="gramEnd"/>
      <w:r w:rsidRPr="00C00CDB">
        <w:rPr>
          <w:rFonts w:ascii="Times New Roman" w:hAnsi="Times New Roman" w:cs="Times New Roman"/>
          <w:sz w:val="24"/>
          <w:szCs w:val="24"/>
        </w:rPr>
        <w:t xml:space="preserve"> «О порядке рассмотрения обращений граждан Российской Федерации», на официальном сайте дошкольного учреждения и информационно-телекоммуникационной сети «Интернет».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Обращения граждан после их рассмотрения исполнителями возвращаются со всеми относящимися к ним материалами заведующему </w:t>
      </w:r>
      <w:r w:rsid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F2745E" w:rsidRDefault="00F2745E" w:rsidP="006A2BCB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Порядок визирования подготовленных ответов на обращения граждан за подписью заведующего </w:t>
      </w:r>
      <w:r w:rsid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устанавливается следующий:</w:t>
      </w:r>
      <w:r w:rsid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экземпляре ответа заявителю в левом нижнем углу указывается фамилия исполнителя, номер его служебного телефона, а также проставляются фамилии сотрудников, участвовавших в подготовке ответа.</w:t>
      </w:r>
    </w:p>
    <w:p w:rsidR="006A2BCB" w:rsidRPr="00F2745E" w:rsidRDefault="006A2BCB" w:rsidP="006A2BCB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45E" w:rsidRPr="00F2745E" w:rsidRDefault="00F2745E" w:rsidP="006A2BCB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На каждом обращении после окончательного решения и его исполнения должна быть отметка об исполнении «В дело», дата и личная подпись заведующего. Предложения, заявления и жалобы, копии ответов на граждан формируются в дело в соответствии с утвержденной номенклатурой дел.</w:t>
      </w:r>
    </w:p>
    <w:p w:rsidR="00F2745E" w:rsidRPr="00F2745E" w:rsidRDefault="00F2745E" w:rsidP="006A2BCB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рассмотрения отдельных обращений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Обращения граждан, поступившие заведующему </w:t>
      </w:r>
      <w:r w:rsid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из средств массовой информации, рассматриваются в порядке и сроки, предусмотренные настоящим Положением.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если в письменном обращении не указана фамилия гражданина, направившего обращение и почтовый адрес, по которому должен быть направлен ответ, ответ на обращение не дается заведующим </w:t>
      </w:r>
      <w:r w:rsid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принимается решение о списании данного обращения «В дело».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Обращение, в котором обжалуется судебное решение, возвращается гражданину с разъяснением порядка обжалования данного судебного решения.</w:t>
      </w:r>
    </w:p>
    <w:p w:rsidR="00FD6F40" w:rsidRDefault="00F2745E" w:rsidP="00B87221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="00FD6F40" w:rsidRPr="00FD6F40">
        <w:rPr>
          <w:rFonts w:ascii="Times New Roman" w:hAnsi="Times New Roman" w:cs="Times New Roman"/>
          <w:sz w:val="24"/>
          <w:szCs w:val="24"/>
        </w:rPr>
        <w:t xml:space="preserve">В случае поступления в </w:t>
      </w:r>
      <w:r w:rsidR="00FD6F40">
        <w:rPr>
          <w:rFonts w:ascii="Times New Roman" w:hAnsi="Times New Roman" w:cs="Times New Roman"/>
          <w:sz w:val="24"/>
          <w:szCs w:val="24"/>
        </w:rPr>
        <w:t>М</w:t>
      </w:r>
      <w:r w:rsidR="00FD6F40" w:rsidRPr="00FD6F40">
        <w:rPr>
          <w:rFonts w:ascii="Times New Roman" w:hAnsi="Times New Roman" w:cs="Times New Roman"/>
          <w:sz w:val="24"/>
          <w:szCs w:val="24"/>
        </w:rPr>
        <w:t>ДОУ или должностному лицу письменного обращения, содержащего вопрос, ответ на ко</w:t>
      </w:r>
      <w:r w:rsidR="00FA6923">
        <w:rPr>
          <w:rFonts w:ascii="Times New Roman" w:hAnsi="Times New Roman" w:cs="Times New Roman"/>
          <w:sz w:val="24"/>
          <w:szCs w:val="24"/>
        </w:rPr>
        <w:t xml:space="preserve">торый размещен </w:t>
      </w:r>
      <w:r w:rsidR="00FD6F40" w:rsidRPr="00FD6F40">
        <w:rPr>
          <w:rFonts w:ascii="Times New Roman" w:hAnsi="Times New Roman" w:cs="Times New Roman"/>
          <w:sz w:val="24"/>
          <w:szCs w:val="24"/>
        </w:rPr>
        <w:t>на официальном сайте ДОУ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</w:t>
      </w:r>
      <w:r w:rsidR="00FD6F40">
        <w:rPr>
          <w:rFonts w:ascii="Times New Roman" w:hAnsi="Times New Roman" w:cs="Times New Roman"/>
          <w:sz w:val="24"/>
          <w:szCs w:val="24"/>
        </w:rPr>
        <w:t>-</w:t>
      </w:r>
      <w:r w:rsidR="00FD6F40" w:rsidRPr="00FD6F40">
        <w:rPr>
          <w:rFonts w:ascii="Times New Roman" w:hAnsi="Times New Roman" w:cs="Times New Roman"/>
          <w:sz w:val="24"/>
          <w:szCs w:val="24"/>
        </w:rPr>
        <w:t>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</w:t>
      </w:r>
      <w:proofErr w:type="gramEnd"/>
      <w:r w:rsidR="00FD6F40" w:rsidRPr="00FD6F40">
        <w:rPr>
          <w:rFonts w:ascii="Times New Roman" w:hAnsi="Times New Roman" w:cs="Times New Roman"/>
          <w:sz w:val="24"/>
          <w:szCs w:val="24"/>
        </w:rPr>
        <w:t>, не возвращается</w:t>
      </w:r>
      <w:r w:rsidR="00FD6F40">
        <w:rPr>
          <w:rFonts w:ascii="Times New Roman" w:hAnsi="Times New Roman" w:cs="Times New Roman"/>
          <w:sz w:val="24"/>
          <w:szCs w:val="24"/>
        </w:rPr>
        <w:t>.</w:t>
      </w:r>
    </w:p>
    <w:p w:rsidR="00F2745E" w:rsidRPr="00F2745E" w:rsidRDefault="00B87221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F2745E"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письменного обращения, в котором содержатся нецензурные, оскорбительные выражения, угрозы жизни, здоровью или имуществу сотрудника </w:t>
      </w:r>
      <w:r w:rsid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2745E"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а также членов его семьи, заведующий вправе оставить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2745E" w:rsidRPr="00B87221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текст письменного обращения не поддается прочтению, обращение не </w:t>
      </w:r>
      <w:proofErr w:type="gramStart"/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на </w:t>
      </w:r>
      <w:r w:rsidRPr="00B8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B87221" w:rsidRPr="00B87221">
        <w:rPr>
          <w:rFonts w:ascii="Times New Roman" w:hAnsi="Times New Roman" w:cs="Times New Roman"/>
          <w:sz w:val="24"/>
          <w:szCs w:val="24"/>
        </w:rPr>
        <w:t>о чем в течение семи дней со дня регистрации обращения сообщается</w:t>
      </w:r>
      <w:proofErr w:type="gramEnd"/>
      <w:r w:rsidR="00B87221" w:rsidRPr="00B87221">
        <w:rPr>
          <w:rFonts w:ascii="Times New Roman" w:hAnsi="Times New Roman" w:cs="Times New Roman"/>
          <w:sz w:val="24"/>
          <w:szCs w:val="24"/>
        </w:rPr>
        <w:t xml:space="preserve"> гражданину, направившему обращение, если его фамилия и почтовый адрес поддаются прочтению.</w:t>
      </w:r>
    </w:p>
    <w:p w:rsidR="00F2745E" w:rsidRPr="00F2745E" w:rsidRDefault="00F2745E" w:rsidP="009A0EE0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Обращения граждан, поступившие от одного и того же лица по одному и тому же вопросу, если со времени подачи первого обращения истек установленный настоящим Положением срок рассмотрения или заявитель не согласен с принятым по его обращению решением, считаются повторными.</w:t>
      </w:r>
    </w:p>
    <w:p w:rsidR="00F2745E" w:rsidRPr="00F2745E" w:rsidRDefault="00F2745E" w:rsidP="00B87221">
      <w:pPr>
        <w:shd w:val="clear" w:color="auto" w:fill="FFFFFF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повторными обращениями делопроизводитель формирует дело с уже имеющимися документами по обращениям данного заявителя.</w:t>
      </w:r>
    </w:p>
    <w:p w:rsidR="00F2745E" w:rsidRPr="00F2745E" w:rsidRDefault="00F2745E" w:rsidP="00B87221">
      <w:pPr>
        <w:shd w:val="clear" w:color="auto" w:fill="FFFFFF"/>
        <w:spacing w:after="15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считаются повторными обращения одного и того же заявителя, но по разным вопросам, а также многократные – по одному и тому же вопросу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заведующему </w:t>
      </w:r>
      <w:r w:rsidR="009A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заведующий </w:t>
      </w:r>
      <w:r w:rsidR="009A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вправе принять решение о безосновательности очередного обращения и прекращении переписки с гражданином. О данном решении уведомляется гражданин, направивший обращение.</w:t>
      </w:r>
    </w:p>
    <w:p w:rsidR="00F2745E" w:rsidRPr="00F2745E" w:rsidRDefault="00F2745E" w:rsidP="009A0EE0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 случае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в связи с недопустимостью разглашения указанных сведений.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Сроки рассмотрения обращений и уведомление заявителей</w:t>
      </w:r>
    </w:p>
    <w:p w:rsidR="00F2745E" w:rsidRPr="00F2745E" w:rsidRDefault="00F2745E" w:rsidP="009A0EE0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Обращения, поступившие заведующему </w:t>
      </w:r>
      <w:r w:rsidR="009A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рассматриваются в </w:t>
      </w:r>
      <w:r w:rsidR="00FD6F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30 дней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</w:t>
      </w:r>
      <w:r w:rsidR="00FD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обращения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иной срок (меньший) не установлен руководителем.</w:t>
      </w:r>
    </w:p>
    <w:p w:rsidR="00F2745E" w:rsidRDefault="00F2745E" w:rsidP="009A0EE0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не требующие дополнительного изучения и проверки, рассматриваются безотлагательно.</w:t>
      </w:r>
      <w:r w:rsidR="009A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рассмотрения уведомляются заявители.</w:t>
      </w:r>
    </w:p>
    <w:p w:rsidR="009A0EE0" w:rsidRPr="00F2745E" w:rsidRDefault="009A0EE0" w:rsidP="009A0EE0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45E" w:rsidRPr="00F2745E" w:rsidRDefault="00F2745E" w:rsidP="009A0EE0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исключительных случаях заведующий </w:t>
      </w:r>
      <w:r w:rsidR="009A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вправе продлить срок рассмотрения обращения не более чем на 30 дней, уведомив о продлении срока его рассмотрения гражданина, направившего обращение. Продление срока оформляется исполнителями не менее чем за пять дней до истечения срока рассмотрения обращения.</w:t>
      </w:r>
    </w:p>
    <w:p w:rsidR="00F2745E" w:rsidRPr="00F2745E" w:rsidRDefault="00F2745E" w:rsidP="009A0EE0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Организация работы по личному приему граждан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7.1. График и порядок личного приема граждан в </w:t>
      </w:r>
      <w:r w:rsidR="009A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устанавливается заведующим </w:t>
      </w:r>
      <w:r w:rsidR="009A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личном приеме гражданин предъявляет документ, удостоверяющий его личность.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По вопросам, не входящим в компетенцию заведующего </w:t>
      </w:r>
      <w:r w:rsidR="009A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заявителям рекомендуется обратиться в соответствующие органы, учреждения, организации.</w:t>
      </w:r>
    </w:p>
    <w:p w:rsidR="00F2745E" w:rsidRPr="00F2745E" w:rsidRDefault="00F2745E" w:rsidP="00FA692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</w:t>
      </w:r>
    </w:p>
    <w:p w:rsidR="00F2745E" w:rsidRDefault="00F2745E" w:rsidP="00FA692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установленном порядке.</w:t>
      </w:r>
    </w:p>
    <w:p w:rsidR="009A0EE0" w:rsidRPr="00F2745E" w:rsidRDefault="009A0EE0" w:rsidP="009A0EE0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повторных обращениях подбираются имеющиеся материалы по делу заявителя.</w:t>
      </w:r>
    </w:p>
    <w:p w:rsidR="00F2745E" w:rsidRPr="00772390" w:rsidRDefault="00F2745E" w:rsidP="009A0EE0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В ходе личного приема гражданину может быть отказано в дальнейшем рассмотрении </w:t>
      </w:r>
      <w:r w:rsidRPr="00772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если ему ранее был дан ответ по существу поставленных в обращении вопросов.</w:t>
      </w:r>
    </w:p>
    <w:p w:rsidR="00772390" w:rsidRPr="00772390" w:rsidRDefault="00772390" w:rsidP="009A0EE0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r w:rsidRPr="00772390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Отдельные категории граждан в случаях, предусмотренных законодательством Российской Федерации, пользуются правом на личный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прием в первоочередном порядке</w:t>
      </w:r>
      <w:r w:rsidRPr="00772390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F2745E" w:rsidRPr="00F2745E" w:rsidRDefault="00F2745E" w:rsidP="009A0EE0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Работа с обращениями, поставленными на контроль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Обращения, в которых сообщается о конкретных нарушениях законных прав и интересов граждан, ставятся на контроль.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Должностное лицо – исполнитель в установленные сроки рассматривает контрольное обращение, информирует о результатах заведующего </w:t>
      </w:r>
      <w:r w:rsidR="009A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готовит ответ заявителю.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Обращение считается исполненным и снимается с контроля, если рассмотрены все поставленные в нем вопросы, приняты необходимые меры, заявителям дан ответ.</w:t>
      </w:r>
    </w:p>
    <w:p w:rsidR="00F2745E" w:rsidRPr="00F2745E" w:rsidRDefault="00F2745E" w:rsidP="009A0EE0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Письменные обращения, на которые даются промежуточные ответы, с контроля не снимаются. Контроль завершается только после вынесения и принятия</w:t>
      </w:r>
      <w:r w:rsidR="009A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исчерпывающих мер по разрешению предложения, заявления, жалобы. Решение о снятии с контроля принимает заведующий </w:t>
      </w:r>
      <w:r w:rsidR="009A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F2745E" w:rsidRPr="00F2745E" w:rsidRDefault="00F2745E" w:rsidP="009A0EE0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Организация делопроизводства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 Ответственность за организацию и состояние делопроизводства по письмам и устным обращениям граждан возлагается на </w:t>
      </w:r>
      <w:r w:rsidR="009A0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делопроизводителя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="009A0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Делопроизводитель 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организует ведение журнала регистрации по обращениям граждан.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="009A0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Делопроизводитель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осуществляет хранение и использование в справочных и иных целях предложений, заявлений и жалоб граждан.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Ответственность за сохранность документов по обращениям граждан возлагается на </w:t>
      </w:r>
      <w:r w:rsidR="009A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делопроизводителя 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9.5. Устанавливается срок хранения предложений, заявлений, жалоб граждан и документов, связанных с их рассмотрением и разрешением – 5 лет. В необходимых случаях экспертной комиссией может быть принято решение об увеличении срока хранения или о постоянном хранении наиболее ценных предложений граждан.</w:t>
      </w:r>
    </w:p>
    <w:p w:rsidR="00F2745E" w:rsidRPr="00F2745E" w:rsidRDefault="009A0EE0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</w:t>
      </w:r>
      <w:r w:rsidR="00F2745E"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сроков хранения документы по предложениям, заявлениям и жалобам граждан подлежат уничтожению в соответствии с утвержденным Федеральной архивной службой России 06.10.2000 г. Перечнем типовых управленческих документов, образующихся в деятельности организации, с указанием сроков хранения.</w:t>
      </w:r>
      <w:proofErr w:type="gramEnd"/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9.7. Хранение дел у исполнителей запрещается.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Обращения граждан могут направляться в архив без рассмотрения, если в них содержатся рассуждения по известным проблемам или поднимаются уже решенные вопросы, не требующие дополнительного рассмотрения, а также бессмысленные по содержанию.</w:t>
      </w:r>
    </w:p>
    <w:p w:rsidR="00F2745E" w:rsidRPr="00F2745E" w:rsidRDefault="00F2745E" w:rsidP="00F2745E">
      <w:pPr>
        <w:shd w:val="clear" w:color="auto" w:fill="FFFFFF"/>
        <w:spacing w:after="15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9.9. Решение о списании указанных обращений принимает заведующий </w:t>
      </w:r>
      <w:r w:rsidR="009A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F47763" w:rsidRPr="00F2745E" w:rsidRDefault="00F47763" w:rsidP="00F2745E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F47763" w:rsidRPr="00F2745E" w:rsidSect="00F274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A2"/>
    <w:rsid w:val="00000085"/>
    <w:rsid w:val="00000256"/>
    <w:rsid w:val="00000ADA"/>
    <w:rsid w:val="00000FE6"/>
    <w:rsid w:val="00004208"/>
    <w:rsid w:val="00011F9A"/>
    <w:rsid w:val="000152D8"/>
    <w:rsid w:val="0001655B"/>
    <w:rsid w:val="00024E4D"/>
    <w:rsid w:val="00025EC8"/>
    <w:rsid w:val="00031F7B"/>
    <w:rsid w:val="00035EC2"/>
    <w:rsid w:val="000369C3"/>
    <w:rsid w:val="0003747D"/>
    <w:rsid w:val="00043B3D"/>
    <w:rsid w:val="00044D59"/>
    <w:rsid w:val="0004523E"/>
    <w:rsid w:val="000464A4"/>
    <w:rsid w:val="0005451D"/>
    <w:rsid w:val="00055CAB"/>
    <w:rsid w:val="000561E9"/>
    <w:rsid w:val="00061221"/>
    <w:rsid w:val="00062897"/>
    <w:rsid w:val="000632E5"/>
    <w:rsid w:val="00064C0F"/>
    <w:rsid w:val="00070D5E"/>
    <w:rsid w:val="000771F2"/>
    <w:rsid w:val="00077537"/>
    <w:rsid w:val="00084CD3"/>
    <w:rsid w:val="00086CC8"/>
    <w:rsid w:val="0009017F"/>
    <w:rsid w:val="000924A6"/>
    <w:rsid w:val="00092748"/>
    <w:rsid w:val="00095357"/>
    <w:rsid w:val="000A0ADF"/>
    <w:rsid w:val="000A3CAE"/>
    <w:rsid w:val="000A7BE7"/>
    <w:rsid w:val="000A7FCF"/>
    <w:rsid w:val="000B015E"/>
    <w:rsid w:val="000B08F7"/>
    <w:rsid w:val="000B0F47"/>
    <w:rsid w:val="000B2DB2"/>
    <w:rsid w:val="000C132B"/>
    <w:rsid w:val="000C239E"/>
    <w:rsid w:val="000C540F"/>
    <w:rsid w:val="000D3745"/>
    <w:rsid w:val="000D3A10"/>
    <w:rsid w:val="000D51F0"/>
    <w:rsid w:val="000D5FF9"/>
    <w:rsid w:val="000D7566"/>
    <w:rsid w:val="000D7FD3"/>
    <w:rsid w:val="000E1512"/>
    <w:rsid w:val="000E1B28"/>
    <w:rsid w:val="000E2CFA"/>
    <w:rsid w:val="000E4A51"/>
    <w:rsid w:val="000E4B5A"/>
    <w:rsid w:val="000E4E87"/>
    <w:rsid w:val="000E74AE"/>
    <w:rsid w:val="000F05BF"/>
    <w:rsid w:val="000F0D6E"/>
    <w:rsid w:val="000F1794"/>
    <w:rsid w:val="000F47BF"/>
    <w:rsid w:val="0010249A"/>
    <w:rsid w:val="00105F3E"/>
    <w:rsid w:val="00107602"/>
    <w:rsid w:val="00110F68"/>
    <w:rsid w:val="001113A0"/>
    <w:rsid w:val="00113F0E"/>
    <w:rsid w:val="00114086"/>
    <w:rsid w:val="00115C31"/>
    <w:rsid w:val="00123C68"/>
    <w:rsid w:val="00124F42"/>
    <w:rsid w:val="001266F3"/>
    <w:rsid w:val="00126E39"/>
    <w:rsid w:val="00126FDA"/>
    <w:rsid w:val="00134982"/>
    <w:rsid w:val="001354C3"/>
    <w:rsid w:val="00137BAD"/>
    <w:rsid w:val="0014646F"/>
    <w:rsid w:val="0014671C"/>
    <w:rsid w:val="00147C25"/>
    <w:rsid w:val="00151CF2"/>
    <w:rsid w:val="00153A01"/>
    <w:rsid w:val="00157A08"/>
    <w:rsid w:val="00160C18"/>
    <w:rsid w:val="00160D8F"/>
    <w:rsid w:val="0016374F"/>
    <w:rsid w:val="00165379"/>
    <w:rsid w:val="00165577"/>
    <w:rsid w:val="00166021"/>
    <w:rsid w:val="0016695A"/>
    <w:rsid w:val="00170504"/>
    <w:rsid w:val="00170ED6"/>
    <w:rsid w:val="0018367B"/>
    <w:rsid w:val="0018771F"/>
    <w:rsid w:val="001933A3"/>
    <w:rsid w:val="001A6DB7"/>
    <w:rsid w:val="001A6E05"/>
    <w:rsid w:val="001A742F"/>
    <w:rsid w:val="001A76B3"/>
    <w:rsid w:val="001B0CA2"/>
    <w:rsid w:val="001B1365"/>
    <w:rsid w:val="001B1F85"/>
    <w:rsid w:val="001B30C3"/>
    <w:rsid w:val="001B6E47"/>
    <w:rsid w:val="001C4EEC"/>
    <w:rsid w:val="001D15AD"/>
    <w:rsid w:val="001D3539"/>
    <w:rsid w:val="001D50EF"/>
    <w:rsid w:val="001D56FB"/>
    <w:rsid w:val="001E4CD4"/>
    <w:rsid w:val="001E7990"/>
    <w:rsid w:val="001F2456"/>
    <w:rsid w:val="001F30F2"/>
    <w:rsid w:val="001F3FCF"/>
    <w:rsid w:val="001F6E3F"/>
    <w:rsid w:val="001F7B16"/>
    <w:rsid w:val="0020000D"/>
    <w:rsid w:val="002031B9"/>
    <w:rsid w:val="002066BA"/>
    <w:rsid w:val="00217CA0"/>
    <w:rsid w:val="002221AD"/>
    <w:rsid w:val="00224B1B"/>
    <w:rsid w:val="002261FA"/>
    <w:rsid w:val="00230B97"/>
    <w:rsid w:val="00231679"/>
    <w:rsid w:val="0023181E"/>
    <w:rsid w:val="00234460"/>
    <w:rsid w:val="00241766"/>
    <w:rsid w:val="00242526"/>
    <w:rsid w:val="002441BD"/>
    <w:rsid w:val="00246E60"/>
    <w:rsid w:val="002479F8"/>
    <w:rsid w:val="00247E4D"/>
    <w:rsid w:val="00252CB1"/>
    <w:rsid w:val="00253515"/>
    <w:rsid w:val="00257DE5"/>
    <w:rsid w:val="00261F57"/>
    <w:rsid w:val="0026613C"/>
    <w:rsid w:val="00270BB6"/>
    <w:rsid w:val="0027441E"/>
    <w:rsid w:val="002813EA"/>
    <w:rsid w:val="00282390"/>
    <w:rsid w:val="00283B2F"/>
    <w:rsid w:val="00286054"/>
    <w:rsid w:val="002870C2"/>
    <w:rsid w:val="00290A42"/>
    <w:rsid w:val="00291052"/>
    <w:rsid w:val="0029749F"/>
    <w:rsid w:val="002A0AAE"/>
    <w:rsid w:val="002B0179"/>
    <w:rsid w:val="002B218F"/>
    <w:rsid w:val="002B798F"/>
    <w:rsid w:val="002C6077"/>
    <w:rsid w:val="002D0A8A"/>
    <w:rsid w:val="002D0BEB"/>
    <w:rsid w:val="002D1959"/>
    <w:rsid w:val="002D282D"/>
    <w:rsid w:val="002E1336"/>
    <w:rsid w:val="002E23AB"/>
    <w:rsid w:val="002E3C00"/>
    <w:rsid w:val="002E50B0"/>
    <w:rsid w:val="002F0E47"/>
    <w:rsid w:val="002F41E4"/>
    <w:rsid w:val="002F42CD"/>
    <w:rsid w:val="002F7BC4"/>
    <w:rsid w:val="0030038C"/>
    <w:rsid w:val="003010B0"/>
    <w:rsid w:val="00302C7C"/>
    <w:rsid w:val="00303536"/>
    <w:rsid w:val="00303B53"/>
    <w:rsid w:val="00307EC2"/>
    <w:rsid w:val="00307F5B"/>
    <w:rsid w:val="003142FB"/>
    <w:rsid w:val="00314C6E"/>
    <w:rsid w:val="00314D81"/>
    <w:rsid w:val="00315671"/>
    <w:rsid w:val="003207FC"/>
    <w:rsid w:val="00321ED4"/>
    <w:rsid w:val="003232CD"/>
    <w:rsid w:val="003242EC"/>
    <w:rsid w:val="003322D0"/>
    <w:rsid w:val="00334CD8"/>
    <w:rsid w:val="00335013"/>
    <w:rsid w:val="003361E0"/>
    <w:rsid w:val="003377BD"/>
    <w:rsid w:val="00337FCB"/>
    <w:rsid w:val="0034354E"/>
    <w:rsid w:val="0034772B"/>
    <w:rsid w:val="003544FE"/>
    <w:rsid w:val="003613F1"/>
    <w:rsid w:val="0036285F"/>
    <w:rsid w:val="00362F88"/>
    <w:rsid w:val="00363DCF"/>
    <w:rsid w:val="00364AFC"/>
    <w:rsid w:val="00365ED9"/>
    <w:rsid w:val="00365F37"/>
    <w:rsid w:val="00372F87"/>
    <w:rsid w:val="00374D9F"/>
    <w:rsid w:val="00375972"/>
    <w:rsid w:val="00384160"/>
    <w:rsid w:val="00384574"/>
    <w:rsid w:val="003860E0"/>
    <w:rsid w:val="00386409"/>
    <w:rsid w:val="0038675E"/>
    <w:rsid w:val="0039184D"/>
    <w:rsid w:val="0039454E"/>
    <w:rsid w:val="00394DED"/>
    <w:rsid w:val="0039515F"/>
    <w:rsid w:val="00396297"/>
    <w:rsid w:val="00397443"/>
    <w:rsid w:val="003A39B2"/>
    <w:rsid w:val="003A4EAD"/>
    <w:rsid w:val="003B1D17"/>
    <w:rsid w:val="003B2F3C"/>
    <w:rsid w:val="003B3E92"/>
    <w:rsid w:val="003B5AA0"/>
    <w:rsid w:val="003C15DE"/>
    <w:rsid w:val="003C5846"/>
    <w:rsid w:val="003C6172"/>
    <w:rsid w:val="003C7890"/>
    <w:rsid w:val="003D5293"/>
    <w:rsid w:val="003D56A2"/>
    <w:rsid w:val="003D6E0D"/>
    <w:rsid w:val="003E171B"/>
    <w:rsid w:val="003F3EC7"/>
    <w:rsid w:val="003F6E80"/>
    <w:rsid w:val="00400D1B"/>
    <w:rsid w:val="00404696"/>
    <w:rsid w:val="00427A3D"/>
    <w:rsid w:val="00437B38"/>
    <w:rsid w:val="00440D82"/>
    <w:rsid w:val="00442AD0"/>
    <w:rsid w:val="00443F6D"/>
    <w:rsid w:val="00445F2C"/>
    <w:rsid w:val="004462E2"/>
    <w:rsid w:val="00447009"/>
    <w:rsid w:val="00450001"/>
    <w:rsid w:val="004521B0"/>
    <w:rsid w:val="00452454"/>
    <w:rsid w:val="00452A0E"/>
    <w:rsid w:val="00452A1C"/>
    <w:rsid w:val="00453517"/>
    <w:rsid w:val="00453F3E"/>
    <w:rsid w:val="00454935"/>
    <w:rsid w:val="00460DF3"/>
    <w:rsid w:val="00465E5E"/>
    <w:rsid w:val="004662CF"/>
    <w:rsid w:val="004705CB"/>
    <w:rsid w:val="00470842"/>
    <w:rsid w:val="0047130C"/>
    <w:rsid w:val="0047276E"/>
    <w:rsid w:val="00481433"/>
    <w:rsid w:val="004918DC"/>
    <w:rsid w:val="00491ACE"/>
    <w:rsid w:val="00493C41"/>
    <w:rsid w:val="004944EF"/>
    <w:rsid w:val="00495404"/>
    <w:rsid w:val="004A0F12"/>
    <w:rsid w:val="004A3733"/>
    <w:rsid w:val="004A5408"/>
    <w:rsid w:val="004A7A71"/>
    <w:rsid w:val="004B058C"/>
    <w:rsid w:val="004B103A"/>
    <w:rsid w:val="004B2E52"/>
    <w:rsid w:val="004C07FF"/>
    <w:rsid w:val="004C2AEC"/>
    <w:rsid w:val="004C32EF"/>
    <w:rsid w:val="004C427F"/>
    <w:rsid w:val="004C5782"/>
    <w:rsid w:val="004C6E44"/>
    <w:rsid w:val="004C7C7A"/>
    <w:rsid w:val="004D0099"/>
    <w:rsid w:val="004D1438"/>
    <w:rsid w:val="004D17FA"/>
    <w:rsid w:val="004D34B6"/>
    <w:rsid w:val="004D6AF6"/>
    <w:rsid w:val="004E19F6"/>
    <w:rsid w:val="004E5B33"/>
    <w:rsid w:val="004E684A"/>
    <w:rsid w:val="004F62AE"/>
    <w:rsid w:val="004F700D"/>
    <w:rsid w:val="004F7B8B"/>
    <w:rsid w:val="0050299F"/>
    <w:rsid w:val="005029F9"/>
    <w:rsid w:val="0050457F"/>
    <w:rsid w:val="00506B7E"/>
    <w:rsid w:val="00511CA2"/>
    <w:rsid w:val="00512011"/>
    <w:rsid w:val="00514ACD"/>
    <w:rsid w:val="00517AFE"/>
    <w:rsid w:val="00517BB1"/>
    <w:rsid w:val="0052402C"/>
    <w:rsid w:val="005258FC"/>
    <w:rsid w:val="005311FA"/>
    <w:rsid w:val="00533820"/>
    <w:rsid w:val="00537625"/>
    <w:rsid w:val="005419B3"/>
    <w:rsid w:val="00541E91"/>
    <w:rsid w:val="005424B4"/>
    <w:rsid w:val="005452EB"/>
    <w:rsid w:val="005529CE"/>
    <w:rsid w:val="005537DB"/>
    <w:rsid w:val="0055528C"/>
    <w:rsid w:val="00556AA7"/>
    <w:rsid w:val="00571489"/>
    <w:rsid w:val="00572588"/>
    <w:rsid w:val="00575215"/>
    <w:rsid w:val="0057766F"/>
    <w:rsid w:val="0058317B"/>
    <w:rsid w:val="00583779"/>
    <w:rsid w:val="005837BE"/>
    <w:rsid w:val="0058407C"/>
    <w:rsid w:val="00586B04"/>
    <w:rsid w:val="005956B7"/>
    <w:rsid w:val="005A32E8"/>
    <w:rsid w:val="005A72DF"/>
    <w:rsid w:val="005A7A8E"/>
    <w:rsid w:val="005B0FCE"/>
    <w:rsid w:val="005B3C2D"/>
    <w:rsid w:val="005B3D74"/>
    <w:rsid w:val="005B681D"/>
    <w:rsid w:val="005C2427"/>
    <w:rsid w:val="005C27E5"/>
    <w:rsid w:val="005C34B9"/>
    <w:rsid w:val="005C37C0"/>
    <w:rsid w:val="005D0ECF"/>
    <w:rsid w:val="005D181D"/>
    <w:rsid w:val="005D2907"/>
    <w:rsid w:val="005D4762"/>
    <w:rsid w:val="005D50E8"/>
    <w:rsid w:val="005D5C24"/>
    <w:rsid w:val="005E0662"/>
    <w:rsid w:val="005E5892"/>
    <w:rsid w:val="005E6217"/>
    <w:rsid w:val="005E7F1B"/>
    <w:rsid w:val="005F0F05"/>
    <w:rsid w:val="005F1259"/>
    <w:rsid w:val="005F1356"/>
    <w:rsid w:val="005F1AA2"/>
    <w:rsid w:val="005F33CD"/>
    <w:rsid w:val="005F3502"/>
    <w:rsid w:val="005F4A04"/>
    <w:rsid w:val="005F71CD"/>
    <w:rsid w:val="005F79AB"/>
    <w:rsid w:val="005F7B28"/>
    <w:rsid w:val="0060147B"/>
    <w:rsid w:val="00601EBB"/>
    <w:rsid w:val="00602E6F"/>
    <w:rsid w:val="00604CEA"/>
    <w:rsid w:val="0060544E"/>
    <w:rsid w:val="00611E00"/>
    <w:rsid w:val="006120C3"/>
    <w:rsid w:val="0061409B"/>
    <w:rsid w:val="00622068"/>
    <w:rsid w:val="00624152"/>
    <w:rsid w:val="00626E2F"/>
    <w:rsid w:val="00632FE4"/>
    <w:rsid w:val="006334DC"/>
    <w:rsid w:val="006379CB"/>
    <w:rsid w:val="00640D83"/>
    <w:rsid w:val="00640FDA"/>
    <w:rsid w:val="00642F83"/>
    <w:rsid w:val="00653380"/>
    <w:rsid w:val="006542C6"/>
    <w:rsid w:val="006553CF"/>
    <w:rsid w:val="00665DA4"/>
    <w:rsid w:val="00673C58"/>
    <w:rsid w:val="00675DD3"/>
    <w:rsid w:val="0068117B"/>
    <w:rsid w:val="006825BA"/>
    <w:rsid w:val="00684AD7"/>
    <w:rsid w:val="0068658E"/>
    <w:rsid w:val="00690E88"/>
    <w:rsid w:val="00695CAB"/>
    <w:rsid w:val="006977EF"/>
    <w:rsid w:val="006A06BC"/>
    <w:rsid w:val="006A1B60"/>
    <w:rsid w:val="006A2BCB"/>
    <w:rsid w:val="006A35F5"/>
    <w:rsid w:val="006A7314"/>
    <w:rsid w:val="006A7D65"/>
    <w:rsid w:val="006A7E08"/>
    <w:rsid w:val="006B4DFF"/>
    <w:rsid w:val="006C056C"/>
    <w:rsid w:val="006C1F80"/>
    <w:rsid w:val="006C4F1D"/>
    <w:rsid w:val="006C6199"/>
    <w:rsid w:val="006C6214"/>
    <w:rsid w:val="006C6508"/>
    <w:rsid w:val="006D005B"/>
    <w:rsid w:val="006D0F33"/>
    <w:rsid w:val="006D209E"/>
    <w:rsid w:val="006D4D35"/>
    <w:rsid w:val="006D6CB0"/>
    <w:rsid w:val="006D72E6"/>
    <w:rsid w:val="006E26CB"/>
    <w:rsid w:val="006E334B"/>
    <w:rsid w:val="006E41FE"/>
    <w:rsid w:val="006E5749"/>
    <w:rsid w:val="006F1310"/>
    <w:rsid w:val="006F3006"/>
    <w:rsid w:val="006F5AD7"/>
    <w:rsid w:val="006F5D44"/>
    <w:rsid w:val="006F609F"/>
    <w:rsid w:val="006F62F1"/>
    <w:rsid w:val="006F6661"/>
    <w:rsid w:val="006F759E"/>
    <w:rsid w:val="00701726"/>
    <w:rsid w:val="0070520D"/>
    <w:rsid w:val="00706C55"/>
    <w:rsid w:val="007107B6"/>
    <w:rsid w:val="0071132C"/>
    <w:rsid w:val="0071187F"/>
    <w:rsid w:val="00720295"/>
    <w:rsid w:val="00720C45"/>
    <w:rsid w:val="00720CEC"/>
    <w:rsid w:val="00731020"/>
    <w:rsid w:val="007351BF"/>
    <w:rsid w:val="00741843"/>
    <w:rsid w:val="00742E3D"/>
    <w:rsid w:val="007460E0"/>
    <w:rsid w:val="0075344E"/>
    <w:rsid w:val="00755871"/>
    <w:rsid w:val="00772390"/>
    <w:rsid w:val="00772ACB"/>
    <w:rsid w:val="00773ADF"/>
    <w:rsid w:val="0077455D"/>
    <w:rsid w:val="007771C9"/>
    <w:rsid w:val="007833B4"/>
    <w:rsid w:val="00784D12"/>
    <w:rsid w:val="00791EED"/>
    <w:rsid w:val="007A2E50"/>
    <w:rsid w:val="007A3C4B"/>
    <w:rsid w:val="007A4914"/>
    <w:rsid w:val="007A5DEA"/>
    <w:rsid w:val="007A7AB5"/>
    <w:rsid w:val="007A7B1B"/>
    <w:rsid w:val="007B232F"/>
    <w:rsid w:val="007B33E3"/>
    <w:rsid w:val="007B7003"/>
    <w:rsid w:val="007C3A2E"/>
    <w:rsid w:val="007C423C"/>
    <w:rsid w:val="007C48C4"/>
    <w:rsid w:val="007C4C9A"/>
    <w:rsid w:val="007C576C"/>
    <w:rsid w:val="007C699A"/>
    <w:rsid w:val="007C77BA"/>
    <w:rsid w:val="007C7B45"/>
    <w:rsid w:val="007D23BD"/>
    <w:rsid w:val="007D3932"/>
    <w:rsid w:val="007D3E6E"/>
    <w:rsid w:val="007D4055"/>
    <w:rsid w:val="007D4B66"/>
    <w:rsid w:val="007D5892"/>
    <w:rsid w:val="007D6775"/>
    <w:rsid w:val="007D74E9"/>
    <w:rsid w:val="007E09FD"/>
    <w:rsid w:val="007E1AAD"/>
    <w:rsid w:val="007E23C2"/>
    <w:rsid w:val="007E574E"/>
    <w:rsid w:val="007F01F0"/>
    <w:rsid w:val="007F0A85"/>
    <w:rsid w:val="007F2372"/>
    <w:rsid w:val="007F2DF7"/>
    <w:rsid w:val="007F3CAC"/>
    <w:rsid w:val="007F472C"/>
    <w:rsid w:val="007F6DA4"/>
    <w:rsid w:val="00803A56"/>
    <w:rsid w:val="00806394"/>
    <w:rsid w:val="00807F94"/>
    <w:rsid w:val="00816267"/>
    <w:rsid w:val="008262FC"/>
    <w:rsid w:val="00831B6B"/>
    <w:rsid w:val="008326E9"/>
    <w:rsid w:val="00832BB8"/>
    <w:rsid w:val="00834FEF"/>
    <w:rsid w:val="00835887"/>
    <w:rsid w:val="00836377"/>
    <w:rsid w:val="008449E5"/>
    <w:rsid w:val="00845AB7"/>
    <w:rsid w:val="00853F54"/>
    <w:rsid w:val="00863DA3"/>
    <w:rsid w:val="0087135E"/>
    <w:rsid w:val="0087216D"/>
    <w:rsid w:val="00872B26"/>
    <w:rsid w:val="00876A01"/>
    <w:rsid w:val="0088016F"/>
    <w:rsid w:val="00881AC8"/>
    <w:rsid w:val="008824AD"/>
    <w:rsid w:val="00884D6E"/>
    <w:rsid w:val="00893186"/>
    <w:rsid w:val="0089541E"/>
    <w:rsid w:val="00896BA3"/>
    <w:rsid w:val="00896D38"/>
    <w:rsid w:val="008A45AE"/>
    <w:rsid w:val="008A7587"/>
    <w:rsid w:val="008A7B93"/>
    <w:rsid w:val="008B1981"/>
    <w:rsid w:val="008B507E"/>
    <w:rsid w:val="008B6C14"/>
    <w:rsid w:val="008B7423"/>
    <w:rsid w:val="008C2B03"/>
    <w:rsid w:val="008C4581"/>
    <w:rsid w:val="008C5054"/>
    <w:rsid w:val="008C5BDE"/>
    <w:rsid w:val="008C6C12"/>
    <w:rsid w:val="008C6F3C"/>
    <w:rsid w:val="008C74CE"/>
    <w:rsid w:val="008D67C2"/>
    <w:rsid w:val="008E0638"/>
    <w:rsid w:val="008E66BC"/>
    <w:rsid w:val="008E7052"/>
    <w:rsid w:val="008F0799"/>
    <w:rsid w:val="008F7DD1"/>
    <w:rsid w:val="009003D6"/>
    <w:rsid w:val="009034C6"/>
    <w:rsid w:val="0092164F"/>
    <w:rsid w:val="00925F63"/>
    <w:rsid w:val="00926146"/>
    <w:rsid w:val="0092786A"/>
    <w:rsid w:val="009302EF"/>
    <w:rsid w:val="00932B93"/>
    <w:rsid w:val="009345D2"/>
    <w:rsid w:val="00942DBB"/>
    <w:rsid w:val="00943F7D"/>
    <w:rsid w:val="00950ADC"/>
    <w:rsid w:val="009533AC"/>
    <w:rsid w:val="00956655"/>
    <w:rsid w:val="00956CAE"/>
    <w:rsid w:val="009579F5"/>
    <w:rsid w:val="00957BF9"/>
    <w:rsid w:val="00963F87"/>
    <w:rsid w:val="00964C2B"/>
    <w:rsid w:val="0096503C"/>
    <w:rsid w:val="00965CB7"/>
    <w:rsid w:val="00981FB6"/>
    <w:rsid w:val="00982599"/>
    <w:rsid w:val="00986BF7"/>
    <w:rsid w:val="00987CA9"/>
    <w:rsid w:val="009943AF"/>
    <w:rsid w:val="00997F9C"/>
    <w:rsid w:val="009A06CA"/>
    <w:rsid w:val="009A0EE0"/>
    <w:rsid w:val="009A1D42"/>
    <w:rsid w:val="009A2B14"/>
    <w:rsid w:val="009B049E"/>
    <w:rsid w:val="009B1552"/>
    <w:rsid w:val="009B175D"/>
    <w:rsid w:val="009B3B5F"/>
    <w:rsid w:val="009B55A4"/>
    <w:rsid w:val="009B5E5A"/>
    <w:rsid w:val="009B7BB7"/>
    <w:rsid w:val="009C28EC"/>
    <w:rsid w:val="009C3912"/>
    <w:rsid w:val="009C4C96"/>
    <w:rsid w:val="009C5969"/>
    <w:rsid w:val="009D01BD"/>
    <w:rsid w:val="009D23AC"/>
    <w:rsid w:val="009D384E"/>
    <w:rsid w:val="009D6AD6"/>
    <w:rsid w:val="009D7269"/>
    <w:rsid w:val="009D7EF4"/>
    <w:rsid w:val="009E4BF9"/>
    <w:rsid w:val="009E5197"/>
    <w:rsid w:val="009F0677"/>
    <w:rsid w:val="009F19CD"/>
    <w:rsid w:val="009F2494"/>
    <w:rsid w:val="009F26E2"/>
    <w:rsid w:val="00A018D1"/>
    <w:rsid w:val="00A02EF7"/>
    <w:rsid w:val="00A06A02"/>
    <w:rsid w:val="00A10117"/>
    <w:rsid w:val="00A10CAB"/>
    <w:rsid w:val="00A121BA"/>
    <w:rsid w:val="00A12CF9"/>
    <w:rsid w:val="00A15BC8"/>
    <w:rsid w:val="00A2124D"/>
    <w:rsid w:val="00A2141B"/>
    <w:rsid w:val="00A21790"/>
    <w:rsid w:val="00A218B8"/>
    <w:rsid w:val="00A26D70"/>
    <w:rsid w:val="00A325E4"/>
    <w:rsid w:val="00A329C9"/>
    <w:rsid w:val="00A3796A"/>
    <w:rsid w:val="00A412A6"/>
    <w:rsid w:val="00A4440D"/>
    <w:rsid w:val="00A478A2"/>
    <w:rsid w:val="00A50F9F"/>
    <w:rsid w:val="00A5446C"/>
    <w:rsid w:val="00A62D3E"/>
    <w:rsid w:val="00A633D8"/>
    <w:rsid w:val="00A64A76"/>
    <w:rsid w:val="00A6516D"/>
    <w:rsid w:val="00A71E2B"/>
    <w:rsid w:val="00A733F7"/>
    <w:rsid w:val="00A73F06"/>
    <w:rsid w:val="00A777D2"/>
    <w:rsid w:val="00A81C2C"/>
    <w:rsid w:val="00A82CF7"/>
    <w:rsid w:val="00A85206"/>
    <w:rsid w:val="00A9054B"/>
    <w:rsid w:val="00A90C6C"/>
    <w:rsid w:val="00A922C1"/>
    <w:rsid w:val="00A9264F"/>
    <w:rsid w:val="00A92907"/>
    <w:rsid w:val="00A94321"/>
    <w:rsid w:val="00A95008"/>
    <w:rsid w:val="00A97730"/>
    <w:rsid w:val="00AA1F1B"/>
    <w:rsid w:val="00AA2CAC"/>
    <w:rsid w:val="00AA7050"/>
    <w:rsid w:val="00AB03A4"/>
    <w:rsid w:val="00AB1972"/>
    <w:rsid w:val="00AB2C1A"/>
    <w:rsid w:val="00AB3AC4"/>
    <w:rsid w:val="00AB49CD"/>
    <w:rsid w:val="00AB55D6"/>
    <w:rsid w:val="00AB5769"/>
    <w:rsid w:val="00AB59DB"/>
    <w:rsid w:val="00AC4AD5"/>
    <w:rsid w:val="00AC4D59"/>
    <w:rsid w:val="00AC547F"/>
    <w:rsid w:val="00AD2A27"/>
    <w:rsid w:val="00AD530B"/>
    <w:rsid w:val="00AD539B"/>
    <w:rsid w:val="00AD68F4"/>
    <w:rsid w:val="00AE1B49"/>
    <w:rsid w:val="00AE27F1"/>
    <w:rsid w:val="00AE4A31"/>
    <w:rsid w:val="00AE5CD2"/>
    <w:rsid w:val="00AE6716"/>
    <w:rsid w:val="00AF2155"/>
    <w:rsid w:val="00AF2ACA"/>
    <w:rsid w:val="00AF3649"/>
    <w:rsid w:val="00B104EE"/>
    <w:rsid w:val="00B12CEE"/>
    <w:rsid w:val="00B1481A"/>
    <w:rsid w:val="00B22457"/>
    <w:rsid w:val="00B25DDF"/>
    <w:rsid w:val="00B34172"/>
    <w:rsid w:val="00B35846"/>
    <w:rsid w:val="00B35986"/>
    <w:rsid w:val="00B36531"/>
    <w:rsid w:val="00B41516"/>
    <w:rsid w:val="00B418D2"/>
    <w:rsid w:val="00B421FF"/>
    <w:rsid w:val="00B42AE4"/>
    <w:rsid w:val="00B439E5"/>
    <w:rsid w:val="00B44743"/>
    <w:rsid w:val="00B44AFB"/>
    <w:rsid w:val="00B503BE"/>
    <w:rsid w:val="00B522A1"/>
    <w:rsid w:val="00B55DAC"/>
    <w:rsid w:val="00B64901"/>
    <w:rsid w:val="00B66086"/>
    <w:rsid w:val="00B7123A"/>
    <w:rsid w:val="00B714BB"/>
    <w:rsid w:val="00B747F0"/>
    <w:rsid w:val="00B86BE3"/>
    <w:rsid w:val="00B87221"/>
    <w:rsid w:val="00B873E1"/>
    <w:rsid w:val="00B905DA"/>
    <w:rsid w:val="00B91C70"/>
    <w:rsid w:val="00B94599"/>
    <w:rsid w:val="00B94726"/>
    <w:rsid w:val="00B9757F"/>
    <w:rsid w:val="00B97A13"/>
    <w:rsid w:val="00BA0287"/>
    <w:rsid w:val="00BA2C48"/>
    <w:rsid w:val="00BB784B"/>
    <w:rsid w:val="00BC18F8"/>
    <w:rsid w:val="00BC31F3"/>
    <w:rsid w:val="00BC50EE"/>
    <w:rsid w:val="00BD21B0"/>
    <w:rsid w:val="00BD3CD9"/>
    <w:rsid w:val="00BD3F42"/>
    <w:rsid w:val="00BD41F9"/>
    <w:rsid w:val="00BD435F"/>
    <w:rsid w:val="00BD52CA"/>
    <w:rsid w:val="00BD5A0E"/>
    <w:rsid w:val="00BE0556"/>
    <w:rsid w:val="00BE4BB2"/>
    <w:rsid w:val="00BE6766"/>
    <w:rsid w:val="00BF44D2"/>
    <w:rsid w:val="00BF49E2"/>
    <w:rsid w:val="00BF7289"/>
    <w:rsid w:val="00BF769C"/>
    <w:rsid w:val="00BF7CA1"/>
    <w:rsid w:val="00C00CDB"/>
    <w:rsid w:val="00C03300"/>
    <w:rsid w:val="00C057EB"/>
    <w:rsid w:val="00C05FDF"/>
    <w:rsid w:val="00C079E1"/>
    <w:rsid w:val="00C14A40"/>
    <w:rsid w:val="00C17606"/>
    <w:rsid w:val="00C21122"/>
    <w:rsid w:val="00C22E3D"/>
    <w:rsid w:val="00C234AC"/>
    <w:rsid w:val="00C26860"/>
    <w:rsid w:val="00C27ABB"/>
    <w:rsid w:val="00C31A89"/>
    <w:rsid w:val="00C34588"/>
    <w:rsid w:val="00C34652"/>
    <w:rsid w:val="00C36F6A"/>
    <w:rsid w:val="00C405DA"/>
    <w:rsid w:val="00C43F1B"/>
    <w:rsid w:val="00C46571"/>
    <w:rsid w:val="00C46633"/>
    <w:rsid w:val="00C47743"/>
    <w:rsid w:val="00C500B2"/>
    <w:rsid w:val="00C52A0B"/>
    <w:rsid w:val="00C52C5C"/>
    <w:rsid w:val="00C639C4"/>
    <w:rsid w:val="00C66C0F"/>
    <w:rsid w:val="00C71DCC"/>
    <w:rsid w:val="00C73899"/>
    <w:rsid w:val="00C73B40"/>
    <w:rsid w:val="00C73EA7"/>
    <w:rsid w:val="00C74000"/>
    <w:rsid w:val="00C751DC"/>
    <w:rsid w:val="00C77BCE"/>
    <w:rsid w:val="00C8069C"/>
    <w:rsid w:val="00C860C9"/>
    <w:rsid w:val="00C942EF"/>
    <w:rsid w:val="00CA06FA"/>
    <w:rsid w:val="00CA13E1"/>
    <w:rsid w:val="00CA2544"/>
    <w:rsid w:val="00CA3C92"/>
    <w:rsid w:val="00CA5832"/>
    <w:rsid w:val="00CB22A9"/>
    <w:rsid w:val="00CB296C"/>
    <w:rsid w:val="00CB5934"/>
    <w:rsid w:val="00CB60D4"/>
    <w:rsid w:val="00CC00ED"/>
    <w:rsid w:val="00CC0320"/>
    <w:rsid w:val="00CD102F"/>
    <w:rsid w:val="00CD3AF9"/>
    <w:rsid w:val="00CD3D96"/>
    <w:rsid w:val="00CD6E72"/>
    <w:rsid w:val="00CE1483"/>
    <w:rsid w:val="00CE162E"/>
    <w:rsid w:val="00CE1AEA"/>
    <w:rsid w:val="00CE2020"/>
    <w:rsid w:val="00CE3053"/>
    <w:rsid w:val="00CE4E86"/>
    <w:rsid w:val="00CE5777"/>
    <w:rsid w:val="00CE6B76"/>
    <w:rsid w:val="00CE6DB9"/>
    <w:rsid w:val="00CF2EFD"/>
    <w:rsid w:val="00CF703E"/>
    <w:rsid w:val="00D01082"/>
    <w:rsid w:val="00D05A3F"/>
    <w:rsid w:val="00D06861"/>
    <w:rsid w:val="00D1349D"/>
    <w:rsid w:val="00D149C3"/>
    <w:rsid w:val="00D162B0"/>
    <w:rsid w:val="00D216CA"/>
    <w:rsid w:val="00D23D65"/>
    <w:rsid w:val="00D30295"/>
    <w:rsid w:val="00D31751"/>
    <w:rsid w:val="00D412A9"/>
    <w:rsid w:val="00D42513"/>
    <w:rsid w:val="00D42527"/>
    <w:rsid w:val="00D4345E"/>
    <w:rsid w:val="00D5128D"/>
    <w:rsid w:val="00D5672A"/>
    <w:rsid w:val="00D57675"/>
    <w:rsid w:val="00D606A6"/>
    <w:rsid w:val="00D670BE"/>
    <w:rsid w:val="00D67603"/>
    <w:rsid w:val="00D67E48"/>
    <w:rsid w:val="00D70F57"/>
    <w:rsid w:val="00D81418"/>
    <w:rsid w:val="00D87B71"/>
    <w:rsid w:val="00D9003D"/>
    <w:rsid w:val="00D9053A"/>
    <w:rsid w:val="00D924D1"/>
    <w:rsid w:val="00D934AF"/>
    <w:rsid w:val="00D93CD9"/>
    <w:rsid w:val="00D97551"/>
    <w:rsid w:val="00DA269C"/>
    <w:rsid w:val="00DA3344"/>
    <w:rsid w:val="00DA56A7"/>
    <w:rsid w:val="00DA781B"/>
    <w:rsid w:val="00DB0D71"/>
    <w:rsid w:val="00DB1B6B"/>
    <w:rsid w:val="00DB4AA0"/>
    <w:rsid w:val="00DC425A"/>
    <w:rsid w:val="00DC61C7"/>
    <w:rsid w:val="00DD1DA4"/>
    <w:rsid w:val="00DD662E"/>
    <w:rsid w:val="00DD682D"/>
    <w:rsid w:val="00DD7B23"/>
    <w:rsid w:val="00DE3DD8"/>
    <w:rsid w:val="00DF130D"/>
    <w:rsid w:val="00DF5226"/>
    <w:rsid w:val="00DF5637"/>
    <w:rsid w:val="00E004AF"/>
    <w:rsid w:val="00E0125C"/>
    <w:rsid w:val="00E0287D"/>
    <w:rsid w:val="00E11E8B"/>
    <w:rsid w:val="00E15405"/>
    <w:rsid w:val="00E16059"/>
    <w:rsid w:val="00E176E8"/>
    <w:rsid w:val="00E24136"/>
    <w:rsid w:val="00E30140"/>
    <w:rsid w:val="00E32676"/>
    <w:rsid w:val="00E353EA"/>
    <w:rsid w:val="00E409E7"/>
    <w:rsid w:val="00E448EC"/>
    <w:rsid w:val="00E50BC3"/>
    <w:rsid w:val="00E51A5F"/>
    <w:rsid w:val="00E55A56"/>
    <w:rsid w:val="00E627EF"/>
    <w:rsid w:val="00E64BD5"/>
    <w:rsid w:val="00E679FC"/>
    <w:rsid w:val="00E80674"/>
    <w:rsid w:val="00E83D14"/>
    <w:rsid w:val="00E86AB1"/>
    <w:rsid w:val="00E86D78"/>
    <w:rsid w:val="00E906A1"/>
    <w:rsid w:val="00E96A5A"/>
    <w:rsid w:val="00E96CB9"/>
    <w:rsid w:val="00E975F3"/>
    <w:rsid w:val="00EA5F9A"/>
    <w:rsid w:val="00EB2A02"/>
    <w:rsid w:val="00EB3D36"/>
    <w:rsid w:val="00EB5828"/>
    <w:rsid w:val="00EC07C5"/>
    <w:rsid w:val="00EC1237"/>
    <w:rsid w:val="00EC1941"/>
    <w:rsid w:val="00EC31EE"/>
    <w:rsid w:val="00EC413E"/>
    <w:rsid w:val="00EC64A9"/>
    <w:rsid w:val="00ED17C2"/>
    <w:rsid w:val="00ED190A"/>
    <w:rsid w:val="00ED2B59"/>
    <w:rsid w:val="00ED3233"/>
    <w:rsid w:val="00ED4C52"/>
    <w:rsid w:val="00ED7682"/>
    <w:rsid w:val="00EE0AD7"/>
    <w:rsid w:val="00EE19B3"/>
    <w:rsid w:val="00EE4838"/>
    <w:rsid w:val="00EE4FC8"/>
    <w:rsid w:val="00EF2728"/>
    <w:rsid w:val="00EF2862"/>
    <w:rsid w:val="00EF3203"/>
    <w:rsid w:val="00EF7D35"/>
    <w:rsid w:val="00F00B83"/>
    <w:rsid w:val="00F04012"/>
    <w:rsid w:val="00F06574"/>
    <w:rsid w:val="00F122AF"/>
    <w:rsid w:val="00F22FE7"/>
    <w:rsid w:val="00F235B1"/>
    <w:rsid w:val="00F23853"/>
    <w:rsid w:val="00F26009"/>
    <w:rsid w:val="00F2745E"/>
    <w:rsid w:val="00F336CD"/>
    <w:rsid w:val="00F43973"/>
    <w:rsid w:val="00F441BF"/>
    <w:rsid w:val="00F4462C"/>
    <w:rsid w:val="00F46733"/>
    <w:rsid w:val="00F46F7A"/>
    <w:rsid w:val="00F472D1"/>
    <w:rsid w:val="00F47763"/>
    <w:rsid w:val="00F53966"/>
    <w:rsid w:val="00F56010"/>
    <w:rsid w:val="00F5776B"/>
    <w:rsid w:val="00F61A7A"/>
    <w:rsid w:val="00F64DAE"/>
    <w:rsid w:val="00F737B2"/>
    <w:rsid w:val="00F75B3A"/>
    <w:rsid w:val="00F76EB6"/>
    <w:rsid w:val="00F77669"/>
    <w:rsid w:val="00F86D2E"/>
    <w:rsid w:val="00F8742C"/>
    <w:rsid w:val="00F93BAB"/>
    <w:rsid w:val="00FA37D1"/>
    <w:rsid w:val="00FA61C6"/>
    <w:rsid w:val="00FA6923"/>
    <w:rsid w:val="00FA6A4B"/>
    <w:rsid w:val="00FA7A9C"/>
    <w:rsid w:val="00FB278D"/>
    <w:rsid w:val="00FB3094"/>
    <w:rsid w:val="00FC112F"/>
    <w:rsid w:val="00FC3E93"/>
    <w:rsid w:val="00FD2F20"/>
    <w:rsid w:val="00FD31E3"/>
    <w:rsid w:val="00FD52CC"/>
    <w:rsid w:val="00FD55BF"/>
    <w:rsid w:val="00FD647E"/>
    <w:rsid w:val="00FD677D"/>
    <w:rsid w:val="00FD6BC2"/>
    <w:rsid w:val="00FD6F40"/>
    <w:rsid w:val="00FE29D0"/>
    <w:rsid w:val="00FE71E2"/>
    <w:rsid w:val="00FF293D"/>
    <w:rsid w:val="00FF2EB4"/>
    <w:rsid w:val="00FF3279"/>
    <w:rsid w:val="00FF3F9C"/>
    <w:rsid w:val="00FF4237"/>
    <w:rsid w:val="00FF463B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mdou-5</cp:lastModifiedBy>
  <cp:revision>3</cp:revision>
  <cp:lastPrinted>2020-06-03T08:50:00Z</cp:lastPrinted>
  <dcterms:created xsi:type="dcterms:W3CDTF">2020-06-03T08:03:00Z</dcterms:created>
  <dcterms:modified xsi:type="dcterms:W3CDTF">2020-06-03T09:10:00Z</dcterms:modified>
</cp:coreProperties>
</file>